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Arial Unicode MS"/>
          <w:sz w:val="24"/>
          <w:szCs w:val="24"/>
        </w:rPr>
      </w:pPr>
      <w:r w:rsidRPr="00802BAB">
        <w:rPr>
          <w:rFonts w:ascii="Comic Sans MS" w:eastAsia="Arial Unicode MS" w:hAnsi="Comic Sans MS" w:cs="Arial Unicode MS"/>
          <w:sz w:val="24"/>
          <w:szCs w:val="24"/>
        </w:rPr>
        <w:t xml:space="preserve">ACTFL Proficiency Level: 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Novice Mid - Novice High</w:t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  <w:t>St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udent Grade Level: __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7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____</w:t>
      </w:r>
    </w:p>
    <w:p w:rsidR="00332355" w:rsidRPr="007162F1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Unit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Theme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: </w:t>
      </w:r>
      <w:r w:rsidR="007162F1" w:rsidRPr="007162F1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 xml:space="preserve">Por la ciudad </w:t>
      </w:r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_______________________________________________ </w:t>
      </w:r>
    </w:p>
    <w:p w:rsidR="00332355" w:rsidRPr="00F03919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Daily</w:t>
      </w:r>
      <w:proofErr w:type="spellEnd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Lesson</w:t>
      </w:r>
      <w:proofErr w:type="spellEnd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Plan: </w:t>
      </w:r>
      <w:r w:rsidR="00F03919" w:rsidRPr="00F03919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Los grupos culturales antes de los romanos</w:t>
      </w:r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</w:t>
      </w:r>
      <w:r w:rsid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__</w:t>
      </w:r>
    </w:p>
    <w:p w:rsidR="00332355" w:rsidRPr="00802BAB" w:rsidRDefault="00332355" w:rsidP="009E33A8">
      <w:pPr>
        <w:spacing w:before="100" w:beforeAutospacing="1" w:after="100" w:afterAutospacing="1" w:line="240" w:lineRule="auto"/>
        <w:ind w:left="720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F76D58">
        <w:rPr>
          <w:rFonts w:ascii="Comic Sans MS" w:eastAsia="Arial Unicode MS" w:hAnsi="Comic Sans MS" w:cs="Times New Roman"/>
          <w:sz w:val="24"/>
          <w:szCs w:val="24"/>
        </w:rPr>
        <w:t>1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</w:r>
      <w:r w:rsidRPr="00F76D58">
        <w:rPr>
          <w:rFonts w:ascii="Comic Sans MS" w:eastAsia="Arial Unicode MS" w:hAnsi="Comic Sans MS" w:cs="Times New Roman"/>
          <w:sz w:val="24"/>
          <w:szCs w:val="24"/>
          <w:bdr w:val="single" w:sz="4" w:space="0" w:color="auto"/>
        </w:rPr>
        <w:t>2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3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4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5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6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7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8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9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10</w:t>
      </w:r>
    </w:p>
    <w:p w:rsidR="00332355" w:rsidRPr="006945C5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  <w:u w:val="single"/>
        </w:rPr>
      </w:pPr>
      <w:r w:rsidRPr="00802BAB">
        <w:rPr>
          <w:rFonts w:ascii="Comic Sans MS" w:hAnsi="Comic Sans MS"/>
          <w:sz w:val="24"/>
          <w:szCs w:val="24"/>
        </w:rPr>
        <w:t xml:space="preserve">Essential Question: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How have </w:t>
      </w:r>
      <w:r w:rsidR="006945C5">
        <w:rPr>
          <w:rFonts w:ascii="Comic Sans MS" w:hAnsi="Comic Sans MS"/>
          <w:sz w:val="24"/>
          <w:szCs w:val="24"/>
          <w:u w:val="single"/>
        </w:rPr>
        <w:t>the d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ifferent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occupying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cultures influenced the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formation </w:t>
      </w:r>
      <w:r w:rsidR="006945C5">
        <w:rPr>
          <w:rFonts w:ascii="Comic Sans MS" w:hAnsi="Comic Sans MS"/>
          <w:sz w:val="24"/>
          <w:szCs w:val="24"/>
          <w:u w:val="single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  <w:t xml:space="preserve"> </w:t>
      </w:r>
      <w:r w:rsidR="006945C5">
        <w:rPr>
          <w:rFonts w:ascii="Comic Sans MS" w:hAnsi="Comic Sans MS"/>
          <w:sz w:val="24"/>
          <w:szCs w:val="24"/>
          <w:u w:val="single"/>
        </w:rPr>
        <w:t>of cities in Spain?</w:t>
      </w:r>
    </w:p>
    <w:p w:rsidR="00332355" w:rsidRPr="00802BAB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</w:rPr>
      </w:pPr>
      <w:r w:rsidRPr="00802BAB">
        <w:rPr>
          <w:rFonts w:ascii="Comic Sans MS" w:hAnsi="Comic Sans MS"/>
          <w:sz w:val="24"/>
          <w:szCs w:val="24"/>
        </w:rPr>
        <w:t xml:space="preserve">Enduring Understanding: </w:t>
      </w:r>
      <w:r w:rsidR="00B06063" w:rsidRPr="00B06063">
        <w:rPr>
          <w:rFonts w:ascii="Comic Sans MS" w:hAnsi="Comic Sans MS"/>
          <w:sz w:val="24"/>
          <w:szCs w:val="24"/>
          <w:u w:val="single"/>
        </w:rPr>
        <w:t>Societies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 are influenced by other cultures </w:t>
      </w:r>
      <w:r w:rsidR="00B06063">
        <w:rPr>
          <w:rFonts w:ascii="Comic Sans MS" w:hAnsi="Comic Sans MS"/>
          <w:sz w:val="24"/>
          <w:szCs w:val="24"/>
          <w:u w:val="single"/>
        </w:rPr>
        <w:t>in a multitude of ways.  Through the introduction of other languages, religions, economics, and arts, nations adapt, evolve, and expand in many ways.</w:t>
      </w:r>
    </w:p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 xml:space="preserve">Instructor: </w:t>
      </w:r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Joann </w:t>
      </w:r>
      <w:proofErr w:type="spellStart"/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>Gavigan</w:t>
      </w:r>
      <w:proofErr w:type="spellEnd"/>
      <w:r w:rsidR="00B06063">
        <w:rPr>
          <w:rFonts w:ascii="Comic Sans MS" w:eastAsia="Arial Unicode MS" w:hAnsi="Comic Sans MS" w:cs="Times New Roman"/>
          <w:sz w:val="24"/>
          <w:szCs w:val="24"/>
        </w:rPr>
        <w:t>______________</w:t>
      </w:r>
    </w:p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>LESSON OBJECTIVES</w:t>
      </w:r>
    </w:p>
    <w:tbl>
      <w:tblPr>
        <w:tblW w:w="11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82"/>
        <w:gridCol w:w="1751"/>
        <w:gridCol w:w="2970"/>
        <w:gridCol w:w="4439"/>
      </w:tblGrid>
      <w:tr w:rsidR="00332355" w:rsidRPr="00802BAB" w:rsidTr="00B046EF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ommunication/ Language Functions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ulture/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ommunity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 xml:space="preserve">Cross-content / Multiple Intelligences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  <w:lang w:val="fr-FR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>onnections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In </w:t>
            </w: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 xml:space="preserve">the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sz w:val="24"/>
                <w:szCs w:val="24"/>
              </w:rPr>
              <w:t xml:space="preserve">TARGET LANGUAGE 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be able to: </w:t>
            </w:r>
          </w:p>
        </w:tc>
      </w:tr>
      <w:tr w:rsidR="00332355" w:rsidRPr="00802BAB" w:rsidTr="007F0F17">
        <w:trPr>
          <w:trHeight w:val="800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95D50" w:rsidRDefault="00395D5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7.1.NM.B.4</w:t>
            </w:r>
          </w:p>
          <w:p w:rsidR="00395D50" w:rsidRDefault="00395D5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873FA0" w:rsidRDefault="00873FA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</w:t>
            </w:r>
            <w:r w:rsidR="00F03919">
              <w:rPr>
                <w:rFonts w:ascii="Comic Sans MS" w:eastAsia="Arial Unicode MS" w:hAnsi="Comic Sans MS" w:cs="Times New Roman"/>
                <w:sz w:val="24"/>
                <w:szCs w:val="24"/>
              </w:rPr>
              <w:t>H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.A.6</w:t>
            </w:r>
          </w:p>
          <w:p w:rsidR="00873FA0" w:rsidRDefault="00873FA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873FA0" w:rsidRDefault="00873FA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7.1.</w:t>
            </w:r>
            <w:r w:rsidR="005D004A">
              <w:rPr>
                <w:rFonts w:ascii="Comic Sans MS" w:eastAsia="Arial Unicode MS" w:hAnsi="Comic Sans MS" w:cs="Times New Roman"/>
                <w:sz w:val="24"/>
                <w:szCs w:val="24"/>
              </w:rPr>
              <w:t>NM.</w:t>
            </w:r>
            <w:r w:rsidR="00BC3AAC">
              <w:rPr>
                <w:rFonts w:ascii="Comic Sans MS" w:eastAsia="Arial Unicode MS" w:hAnsi="Comic Sans MS" w:cs="Times New Roman"/>
                <w:sz w:val="24"/>
                <w:szCs w:val="24"/>
              </w:rPr>
              <w:t>C.1</w:t>
            </w:r>
          </w:p>
          <w:p w:rsidR="00FB4B76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332355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7.1.NH.A.1</w:t>
            </w:r>
          </w:p>
          <w:p w:rsidR="00AA7339" w:rsidRPr="00802BAB" w:rsidRDefault="00AA7339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Product(s):</w:t>
            </w:r>
          </w:p>
          <w:p w:rsidR="005D004A" w:rsidRDefault="00873FA0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Pre- Romance cultures -</w:t>
            </w:r>
          </w:p>
          <w:p w:rsidR="00873FA0" w:rsidRDefault="00873FA0" w:rsidP="00873FA0">
            <w:pPr>
              <w:pStyle w:val="NoSpacing"/>
            </w:pPr>
            <w:r>
              <w:t>ceramics</w:t>
            </w:r>
          </w:p>
          <w:p w:rsidR="00873FA0" w:rsidRDefault="00873FA0" w:rsidP="00873FA0">
            <w:pPr>
              <w:pStyle w:val="NoSpacing"/>
            </w:pPr>
            <w:r>
              <w:t>metalworking</w:t>
            </w:r>
          </w:p>
          <w:p w:rsidR="00873FA0" w:rsidRDefault="00873FA0" w:rsidP="00873FA0">
            <w:pPr>
              <w:pStyle w:val="NoSpacing"/>
            </w:pPr>
            <w:r>
              <w:t>agriculture</w:t>
            </w:r>
          </w:p>
          <w:p w:rsidR="00873FA0" w:rsidRDefault="00873FA0" w:rsidP="00873FA0">
            <w:pPr>
              <w:pStyle w:val="NoSpacing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t>animals</w:t>
            </w:r>
          </w:p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Practice(s):</w:t>
            </w:r>
          </w:p>
          <w:p w:rsid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Perspective(s):</w:t>
            </w:r>
          </w:p>
          <w:p w:rsidR="00332355" w:rsidRP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  <w:r w:rsidR="00BC3AAC">
              <w:rPr>
                <w:rFonts w:ascii="Comic Sans MS" w:eastAsia="Arial Unicode MS" w:hAnsi="Comic Sans MS" w:cs="Times New Roman"/>
                <w:sz w:val="24"/>
                <w:szCs w:val="24"/>
              </w:rPr>
              <w:t>Social Studies</w:t>
            </w:r>
          </w:p>
          <w:p w:rsidR="00BC3AAC" w:rsidRDefault="00BC3AAC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Geography</w:t>
            </w:r>
          </w:p>
          <w:p w:rsidR="00F03919" w:rsidRDefault="00F03919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Fine Arts</w:t>
            </w:r>
          </w:p>
          <w:p w:rsidR="006B6F7C" w:rsidRDefault="006B6F7C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Interpersonal</w:t>
            </w:r>
          </w:p>
          <w:p w:rsidR="009342B2" w:rsidRPr="00802BAB" w:rsidRDefault="009342B2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Intrapersonal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95D50" w:rsidRDefault="00332355" w:rsidP="0026366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395D50">
              <w:rPr>
                <w:rFonts w:ascii="Comic Sans MS" w:eastAsia="Arial Unicode MS" w:hAnsi="Comic Sans MS" w:cs="Times New Roman"/>
                <w:sz w:val="24"/>
                <w:szCs w:val="24"/>
              </w:rPr>
              <w:t>respond to simple questions about Pre-Romance groups in Iberian Peninsula.</w:t>
            </w:r>
          </w:p>
          <w:p w:rsidR="00332355" w:rsidRDefault="00395D50" w:rsidP="0026366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2. i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>dentify location in Iberian Peninsula, time period, and main products from culturally authentic reading.</w:t>
            </w:r>
          </w:p>
          <w:p w:rsidR="00873FA0" w:rsidRDefault="00395D50" w:rsidP="00395D5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3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u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>se basic information at the word and memorized phrase level to create a PowerPoint slide to share with class.</w:t>
            </w:r>
          </w:p>
          <w:p w:rsidR="00FB4B76" w:rsidRPr="00802BAB" w:rsidRDefault="00FB4B76" w:rsidP="00024B83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4. recognize words and phrases and infer meaning of highly contextualized unfamiliar words in Spanish website.</w:t>
            </w:r>
          </w:p>
        </w:tc>
      </w:tr>
      <w:tr w:rsidR="00234D11" w:rsidRPr="00802BAB" w:rsidTr="00C4093B">
        <w:trPr>
          <w:trHeight w:val="1070"/>
          <w:jc w:val="center"/>
        </w:trPr>
        <w:tc>
          <w:tcPr>
            <w:tcW w:w="1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234D11" w:rsidRDefault="00234D11" w:rsidP="00234D11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Assessment: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group </w:t>
            </w:r>
            <w:proofErr w:type="spellStart"/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>powerpoint</w:t>
            </w:r>
            <w:proofErr w:type="spellEnd"/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slide</w:t>
            </w:r>
          </w:p>
          <w:p w:rsidR="00234D11" w:rsidRPr="00802BAB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bCs/>
          <w:sz w:val="24"/>
          <w:szCs w:val="24"/>
        </w:rPr>
        <w:lastRenderedPageBreak/>
        <w:t>SEQUENCE OF INSTRUCTIONAL ACTIVITIES</w:t>
      </w:r>
    </w:p>
    <w:tbl>
      <w:tblPr>
        <w:tblW w:w="11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44"/>
        <w:gridCol w:w="944"/>
        <w:gridCol w:w="945"/>
        <w:gridCol w:w="944"/>
        <w:gridCol w:w="944"/>
        <w:gridCol w:w="945"/>
        <w:gridCol w:w="5666"/>
      </w:tblGrid>
      <w:tr w:rsidR="00332355" w:rsidRPr="00802BAB" w:rsidTr="00234D11">
        <w:trPr>
          <w:jc w:val="center"/>
        </w:trPr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FF0000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FF0000"/>
                <w:sz w:val="24"/>
                <w:szCs w:val="24"/>
              </w:rPr>
              <w:t>Interpretive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339966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339966"/>
                <w:sz w:val="24"/>
                <w:szCs w:val="24"/>
              </w:rPr>
              <w:t>Interpersonal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0000FF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0000FF"/>
                <w:sz w:val="24"/>
                <w:szCs w:val="24"/>
              </w:rPr>
              <w:t>Presentational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>Description of Activity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234D1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  <w:bCs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  <w:tcFitText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pacing w:val="5358"/>
                <w:sz w:val="24"/>
                <w:szCs w:val="24"/>
              </w:rPr>
              <w:t> </w:t>
            </w: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</w:tc>
      </w:tr>
      <w:tr w:rsidR="006B6F7C" w:rsidRPr="00A40DFC" w:rsidTr="00834FC3">
        <w:trPr>
          <w:trHeight w:val="395"/>
          <w:jc w:val="center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AF0F40" w:rsidRDefault="006B6F7C" w:rsidP="00AF0F4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F03919" w:rsidRDefault="006B6F7C" w:rsidP="00873F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</w:pPr>
            <w:r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DAY 1</w:t>
            </w:r>
          </w:p>
        </w:tc>
      </w:tr>
      <w:tr w:rsidR="006B6F7C" w:rsidRPr="00AF4ED8" w:rsidTr="0033090C">
        <w:trPr>
          <w:trHeight w:val="555"/>
          <w:jc w:val="center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AF0F40" w:rsidRDefault="006B6F7C" w:rsidP="00AF0F4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AF4ED8" w:rsidRDefault="006B6F7C" w:rsidP="00873FA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b/>
                <w:sz w:val="24"/>
                <w:szCs w:val="24"/>
                <w:lang w:val="es-ES_tradnl"/>
              </w:rPr>
            </w:pPr>
            <w:r w:rsidRPr="00AF4ED8">
              <w:rPr>
                <w:rFonts w:ascii="Comic Sans MS" w:eastAsia="Arial Unicode MS" w:hAnsi="Comic Sans MS" w:cs="Times New Roman"/>
                <w:b/>
                <w:sz w:val="24"/>
                <w:szCs w:val="24"/>
                <w:lang w:val="es-ES_tradnl"/>
              </w:rPr>
              <w:t>DO NOW:</w:t>
            </w:r>
            <w:r w:rsidRPr="00AF4ED8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 </w:t>
            </w:r>
            <w:r w:rsidR="00AF4ED8" w:rsidRPr="005C788B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culturas ocuparon la península  en el pasado?</w:t>
            </w:r>
          </w:p>
        </w:tc>
      </w:tr>
      <w:tr w:rsidR="00332355" w:rsidRPr="00410A17" w:rsidTr="00834FC3">
        <w:trPr>
          <w:trHeight w:val="2375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F4ED8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F4ED8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AF4ED8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F4ED8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8B0CD7" w:rsidP="008B0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7.1.NM.B.4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BC3AA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BC3AA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BC3AA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EE0" w:rsidRDefault="00873FA0" w:rsidP="00C40EE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34FC3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834FC3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Share </w:t>
            </w:r>
            <w:r w:rsidR="00A44628" w:rsidRPr="00A44628">
              <w:rPr>
                <w:rFonts w:ascii="Comic Sans MS" w:eastAsia="Arial Unicode MS" w:hAnsi="Comic Sans MS" w:cs="Times New Roman"/>
                <w:sz w:val="24"/>
                <w:szCs w:val="24"/>
              </w:rPr>
              <w:t>students</w:t>
            </w:r>
            <w:r w:rsidR="00834FC3">
              <w:rPr>
                <w:rFonts w:ascii="Comic Sans MS" w:eastAsia="Arial Unicode MS" w:hAnsi="Comic Sans MS" w:cs="Times New Roman"/>
                <w:sz w:val="24"/>
                <w:szCs w:val="24"/>
              </w:rPr>
              <w:t>'</w:t>
            </w:r>
            <w:r w:rsidR="00A44628" w:rsidRPr="00A44628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brainstorm list and the</w:t>
            </w:r>
            <w:r w:rsidR="00A44628">
              <w:rPr>
                <w:rFonts w:ascii="Comic Sans MS" w:eastAsia="Arial Unicode MS" w:hAnsi="Comic Sans MS" w:cs="Times New Roman"/>
                <w:sz w:val="24"/>
                <w:szCs w:val="24"/>
              </w:rPr>
              <w:t>n</w:t>
            </w:r>
            <w:r w:rsidR="00A44628" w:rsidRPr="00A44628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A44628">
              <w:rPr>
                <w:rFonts w:ascii="Comic Sans MS" w:eastAsia="Arial Unicode MS" w:hAnsi="Comic Sans MS" w:cs="Times New Roman"/>
                <w:sz w:val="24"/>
                <w:szCs w:val="24"/>
              </w:rPr>
              <w:t>continue PowerPoint, presenting Pre-Romance groups that li</w:t>
            </w:r>
            <w:r w:rsidR="008B0CD7">
              <w:rPr>
                <w:rFonts w:ascii="Comic Sans MS" w:eastAsia="Arial Unicode MS" w:hAnsi="Comic Sans MS" w:cs="Times New Roman"/>
                <w:sz w:val="24"/>
                <w:szCs w:val="24"/>
              </w:rPr>
              <w:t>ved in the Iberian Peninsula.</w:t>
            </w:r>
          </w:p>
          <w:p w:rsidR="00332355" w:rsidRPr="00B02D59" w:rsidRDefault="00B02D59" w:rsidP="00C40EE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8B0CD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carpetanos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íberos / celtas / celtíberos / astures / cántabros / </w:t>
            </w:r>
            <w:proofErr w:type="spellStart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tartessos</w:t>
            </w:r>
            <w:proofErr w:type="spellEnd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lusitanos / vascones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cartegineses</w:t>
            </w:r>
            <w:proofErr w:type="spellEnd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griegos</w:t>
            </w:r>
            <w:r w:rsidR="00332355"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</w:tr>
      <w:tr w:rsidR="00332355" w:rsidRPr="00410A17" w:rsidTr="00C40EE0">
        <w:trPr>
          <w:trHeight w:val="161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CD7" w:rsidRPr="00024B83" w:rsidRDefault="00332355" w:rsidP="008B0CD7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2. </w:t>
            </w:r>
            <w:r w:rsidR="008B0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Create 8 groups (2-3 students per group).  </w:t>
            </w:r>
            <w:r w:rsidR="008B0CD7" w:rsidRPr="00024B83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Assign each group a Pre-Romance culture - </w:t>
            </w:r>
          </w:p>
          <w:p w:rsidR="00332355" w:rsidRPr="00B02D59" w:rsidRDefault="008B0CD7" w:rsidP="006B6F7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íberos / celtas / celtíberos / astures / cántabros / </w:t>
            </w:r>
            <w:proofErr w:type="spellStart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tartessos</w:t>
            </w:r>
            <w:proofErr w:type="spellEnd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lusitanos / vasc</w:t>
            </w:r>
            <w:r w:rsidR="006B6F7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o</w:t>
            </w:r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s</w:t>
            </w:r>
            <w:r w:rsidR="00332355"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</w:tr>
      <w:tr w:rsidR="00332355" w:rsidRPr="006B6F7C" w:rsidTr="00C40EE0">
        <w:trPr>
          <w:trHeight w:val="168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F03919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02D59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04508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3. </w:t>
            </w:r>
            <w:r w:rsidR="008B0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work in groups to research and create a PowerPoint slide.  </w:t>
            </w:r>
            <w:r w:rsidR="0004508C">
              <w:rPr>
                <w:rFonts w:ascii="Comic Sans MS" w:eastAsia="Arial Unicode MS" w:hAnsi="Comic Sans MS" w:cs="Times New Roman"/>
                <w:sz w:val="24"/>
                <w:szCs w:val="24"/>
              </w:rPr>
              <w:t>Hand out notes organizer.  P</w:t>
            </w:r>
            <w:r w:rsidR="008B0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resent example of slide on </w:t>
            </w:r>
            <w:proofErr w:type="spellStart"/>
            <w:r w:rsidR="008B0CD7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carpetanos</w:t>
            </w:r>
            <w:proofErr w:type="spellEnd"/>
            <w:r w:rsidR="0004508C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 xml:space="preserve">, </w:t>
            </w:r>
            <w:r w:rsidR="0004508C">
              <w:rPr>
                <w:rFonts w:ascii="Comic Sans MS" w:eastAsia="Arial Unicode MS" w:hAnsi="Comic Sans MS" w:cs="Times New Roman"/>
                <w:sz w:val="24"/>
                <w:szCs w:val="24"/>
              </w:rPr>
              <w:t>having students complete line 1 of organizer</w:t>
            </w:r>
            <w:r w:rsidR="008B0CD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 </w:t>
            </w: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</w:tc>
      </w:tr>
      <w:tr w:rsidR="0004508C" w:rsidRPr="006B6F7C" w:rsidTr="006B6F7C">
        <w:trPr>
          <w:trHeight w:val="245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8C158A" w:rsidRDefault="0004508C" w:rsidP="00F03919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H</w:t>
            </w: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A.6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04508C" w:rsidRDefault="0004508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04508C" w:rsidRDefault="0004508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04508C" w:rsidRDefault="0004508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04508C" w:rsidRDefault="0004508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Pr="0004508C" w:rsidRDefault="0004508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08C" w:rsidRDefault="0004508C" w:rsidP="0004508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4. Students need to include location / time period / products.  Pictures may be included to enhance the slide.  A written bibliography is required.  Students will be graded as a group.</w:t>
            </w:r>
          </w:p>
          <w:p w:rsidR="0004508C" w:rsidRPr="00802BAB" w:rsidRDefault="0004508C" w:rsidP="0004508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They may use es.wikipedia.org, website: </w:t>
            </w:r>
            <w:proofErr w:type="spellStart"/>
            <w:r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Cultura</w:t>
            </w:r>
            <w:proofErr w:type="spellEnd"/>
            <w:r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Clásica</w:t>
            </w:r>
            <w:proofErr w:type="spellEnd"/>
            <w:r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-la Hispania </w:t>
            </w:r>
            <w:proofErr w:type="spellStart"/>
            <w:r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Romana</w:t>
            </w:r>
            <w:proofErr w:type="spellEnd"/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>, and any other Spanish site.  Laptops available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for groups to use in class.</w:t>
            </w: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> </w:t>
            </w:r>
          </w:p>
        </w:tc>
      </w:tr>
      <w:tr w:rsidR="00332355" w:rsidRPr="00802BAB" w:rsidTr="006B6F7C">
        <w:trPr>
          <w:trHeight w:val="42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6B6F7C" w:rsidP="006B6F7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CLOSURE: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Where are you in the research?</w:t>
            </w:r>
            <w:r w:rsidR="00332355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</w:tr>
      <w:tr w:rsidR="006B6F7C" w:rsidRPr="00802BAB" w:rsidTr="006B6F7C">
        <w:trPr>
          <w:trHeight w:val="42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Default="00F03919" w:rsidP="006B6F7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HOMEWORK</w:t>
            </w:r>
            <w:r w:rsidR="006B6F7C"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:</w:t>
            </w:r>
            <w:r w:rsid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Continue research - tomorrow time to create </w:t>
            </w:r>
            <w:proofErr w:type="spellStart"/>
            <w:r w:rsidR="006B6F7C">
              <w:rPr>
                <w:rFonts w:ascii="Comic Sans MS" w:eastAsia="Arial Unicode MS" w:hAnsi="Comic Sans MS" w:cs="Times New Roman"/>
                <w:sz w:val="24"/>
                <w:szCs w:val="24"/>
              </w:rPr>
              <w:t>powerpoint</w:t>
            </w:r>
            <w:proofErr w:type="spellEnd"/>
            <w:r w:rsidR="006B6F7C">
              <w:rPr>
                <w:rFonts w:ascii="Comic Sans MS" w:eastAsia="Arial Unicode MS" w:hAnsi="Comic Sans MS" w:cs="Times New Roman"/>
                <w:sz w:val="24"/>
                <w:szCs w:val="24"/>
              </w:rPr>
              <w:t>.</w:t>
            </w:r>
          </w:p>
        </w:tc>
      </w:tr>
      <w:tr w:rsidR="006B6F7C" w:rsidRPr="00802BAB" w:rsidTr="00C40EE0">
        <w:trPr>
          <w:trHeight w:val="395"/>
          <w:jc w:val="center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F03919" w:rsidRDefault="006B6F7C" w:rsidP="006B6F7C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</w:pPr>
            <w:r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DAY 2</w:t>
            </w:r>
          </w:p>
        </w:tc>
      </w:tr>
      <w:tr w:rsidR="006B6F7C" w:rsidRPr="00802BAB" w:rsidTr="00DE14FE">
        <w:trPr>
          <w:trHeight w:val="780"/>
          <w:jc w:val="center"/>
        </w:trPr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802BAB" w:rsidRDefault="006B6F7C" w:rsidP="00AF4ED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AF0F40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DO NOW:</w:t>
            </w:r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Using vocabulary list, fold over Spanish and try to write words in Spanish.</w:t>
            </w:r>
          </w:p>
        </w:tc>
      </w:tr>
      <w:tr w:rsidR="00332355" w:rsidRPr="00802BAB" w:rsidTr="00395D50">
        <w:trPr>
          <w:trHeight w:val="143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95D50" w:rsidP="00395D5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95D50" w:rsidP="00F03919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4</w:t>
            </w:r>
            <w:r w:rsidR="00332355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continue to work in groups to create a PowerPoint slide.  Students need to include location / time period / products.  </w:t>
            </w:r>
            <w:r w:rsidR="00F03919">
              <w:rPr>
                <w:rFonts w:ascii="Comic Sans MS" w:eastAsia="Arial Unicode MS" w:hAnsi="Comic Sans MS" w:cs="Times New Roman"/>
                <w:sz w:val="24"/>
                <w:szCs w:val="24"/>
              </w:rPr>
              <w:t>Once finished, PowerPoint will be saved in class file on server, to be combined into one presentation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.</w:t>
            </w:r>
            <w:r w:rsidR="00332355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  <w:r w:rsidR="009342B2">
              <w:rPr>
                <w:rFonts w:ascii="Comic Sans MS" w:eastAsia="Arial Unicode MS" w:hAnsi="Comic Sans MS" w:cs="Times New Roman"/>
                <w:sz w:val="24"/>
                <w:szCs w:val="24"/>
              </w:rPr>
              <w:t>Each group will present over the course of the unit (one/day) at the beginning of class.</w:t>
            </w:r>
          </w:p>
        </w:tc>
      </w:tr>
      <w:tr w:rsidR="00332355" w:rsidRPr="00802BAB" w:rsidTr="00FB4B76">
        <w:trPr>
          <w:trHeight w:val="1835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F03919" w:rsidP="00F03919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H</w:t>
            </w: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A.1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95D50" w:rsidP="00FB4B76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Arial Unicode MS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5. </w:t>
            </w:r>
            <w:r w:rsidR="00F03919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If students finish before end of class, they may explore </w:t>
            </w:r>
            <w:r w:rsidR="00FB4B76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the website </w:t>
            </w:r>
            <w:proofErr w:type="spellStart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Cultu</w:t>
            </w:r>
            <w:r w:rsidR="00C90858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r</w:t>
            </w:r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a</w:t>
            </w:r>
            <w:proofErr w:type="spellEnd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Clásica</w:t>
            </w:r>
            <w:proofErr w:type="spellEnd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- </w:t>
            </w:r>
            <w:proofErr w:type="spellStart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Obras</w:t>
            </w:r>
            <w:proofErr w:type="spellEnd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públicas</w:t>
            </w:r>
            <w:proofErr w:type="spellEnd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y </w:t>
            </w:r>
            <w:proofErr w:type="spellStart"/>
            <w:r w:rsidR="00FB4B76" w:rsidRPr="00C90858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urbanismo</w:t>
            </w:r>
            <w:proofErr w:type="spellEnd"/>
            <w:r w:rsidR="00FB4B76">
              <w:rPr>
                <w:rFonts w:ascii="Comic Sans MS" w:eastAsia="Arial Unicode MS" w:hAnsi="Comic Sans MS" w:cs="Times New Roman"/>
                <w:sz w:val="24"/>
                <w:szCs w:val="24"/>
              </w:rPr>
              <w:t>.  Create a list of important words that identify buildings in Roman cities.  This will be used in a later class.</w:t>
            </w:r>
          </w:p>
        </w:tc>
      </w:tr>
      <w:tr w:rsidR="00332355" w:rsidRPr="00802BAB" w:rsidTr="00FB4B76">
        <w:trPr>
          <w:trHeight w:val="780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B4B76" w:rsidRDefault="00FB4B76" w:rsidP="00C40EE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CLOSURE: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410A1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FEEDBACK -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What did you learn from the cooperative group?  What would you change? Write</w:t>
            </w:r>
            <w:r w:rsidR="00C40EE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on post it and place on poster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.</w:t>
            </w:r>
          </w:p>
        </w:tc>
      </w:tr>
      <w:tr w:rsidR="00FB4B76" w:rsidRPr="00802BAB" w:rsidTr="00C40EE0">
        <w:trPr>
          <w:trHeight w:val="593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802BAB" w:rsidRDefault="00FB4B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B76" w:rsidRPr="009342B2" w:rsidRDefault="009342B2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HOMEWORK: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Study vocabulary list - quick quiz tomorrow.</w:t>
            </w:r>
          </w:p>
        </w:tc>
      </w:tr>
    </w:tbl>
    <w:p w:rsidR="0004508C" w:rsidRDefault="0004508C" w:rsidP="00332355">
      <w:pPr>
        <w:spacing w:before="100" w:beforeAutospacing="1" w:after="100" w:afterAutospacing="1" w:line="240" w:lineRule="auto"/>
        <w:rPr>
          <w:rFonts w:ascii="Comic Sans MS" w:eastAsia="Arial Unicode MS" w:hAnsi="Comic Sans MS" w:cs="Times New Roman"/>
          <w:sz w:val="24"/>
          <w:szCs w:val="24"/>
        </w:rPr>
      </w:pPr>
    </w:p>
    <w:tbl>
      <w:tblPr>
        <w:tblW w:w="0" w:type="auto"/>
        <w:jc w:val="center"/>
        <w:tblInd w:w="-1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55"/>
        <w:gridCol w:w="5500"/>
      </w:tblGrid>
      <w:tr w:rsidR="00332355" w:rsidRPr="00802BAB" w:rsidTr="00B046EF">
        <w:trPr>
          <w:jc w:val="center"/>
        </w:trPr>
        <w:tc>
          <w:tcPr>
            <w:tcW w:w="10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04508C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br w:type="page"/>
            </w:r>
            <w:r w:rsidR="00332355"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VOCABULARY AND GRAMMATICAL STRUCTURES</w:t>
            </w:r>
          </w:p>
        </w:tc>
      </w:tr>
      <w:tr w:rsidR="00332355" w:rsidRPr="00802BAB" w:rsidTr="00B046EF">
        <w:trPr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RECEPTIVE (what the students will hear/see)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EXPRESSIVE (what the students will produce) </w:t>
            </w:r>
          </w:p>
        </w:tc>
      </w:tr>
      <w:tr w:rsidR="00332355" w:rsidRPr="00410A17" w:rsidTr="00C40EE0">
        <w:trPr>
          <w:trHeight w:val="3707"/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Default="00CD5A76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A44628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¿Qué grupos viven en la península antes de los romanos?  </w:t>
            </w:r>
            <w:r w:rsidR="00332355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  <w:p w:rsidR="00332355" w:rsidRPr="00CD5A76" w:rsidRDefault="00CD5A76" w:rsidP="00CD5A76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8B0CD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carpetanos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íberos / celtas / celtíberos / astures / cántabros / </w:t>
            </w:r>
            <w:proofErr w:type="spellStart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tartessos</w:t>
            </w:r>
            <w:proofErr w:type="spellEnd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lusitanos / vascones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cartegineses</w:t>
            </w:r>
            <w:proofErr w:type="spellEnd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griegos</w:t>
            </w: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 </w:t>
            </w:r>
            <w:r w:rsidR="00332355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A76" w:rsidRDefault="00332355" w:rsidP="00B046EF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 </w:t>
            </w:r>
            <w:r w:rsidR="00CD5A76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Viven en _____.</w:t>
            </w:r>
            <w:r w:rsid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     </w:t>
            </w:r>
            <w:proofErr w:type="spellStart"/>
            <w:r w:rsidR="00CD5A76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A.c.</w:t>
            </w:r>
            <w:proofErr w:type="spellEnd"/>
            <w:r w:rsidR="00CD5A76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proofErr w:type="spellStart"/>
            <w:r w:rsidR="00CD5A76"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D.c.</w:t>
            </w:r>
            <w:proofErr w:type="spellEnd"/>
          </w:p>
          <w:p w:rsidR="00834FC3" w:rsidRPr="00CD5A76" w:rsidRDefault="00834FC3" w:rsidP="00B046EF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CD5A76" w:rsidRDefault="00CD5A76" w:rsidP="00B046EF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proofErr w:type="spellStart"/>
            <w:r w:rsidRPr="008B0CD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carpetanos</w:t>
            </w:r>
            <w:proofErr w:type="spellEnd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íberos / celtas / celtíberos / astures / cántabros / </w:t>
            </w:r>
            <w:proofErr w:type="spellStart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tartessos</w:t>
            </w:r>
            <w:proofErr w:type="spellEnd"/>
            <w:r w:rsidRPr="00426DFD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lusitanos / vascones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cartegineses</w:t>
            </w:r>
            <w:proofErr w:type="spellEnd"/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griegos</w:t>
            </w:r>
            <w:r w:rsidRPr="00B02D59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 </w:t>
            </w:r>
          </w:p>
          <w:p w:rsidR="00834FC3" w:rsidRDefault="00834FC3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CD5A76" w:rsidRDefault="00CD5A76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productos - animales / agricultura / metales / oro / plata / cobre / bronce / hierro </w:t>
            </w:r>
          </w:p>
          <w:p w:rsidR="00834FC3" w:rsidRDefault="00834FC3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0D4974" w:rsidRDefault="00CD5A76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la península / las islas / la ciudad / el país / el continente / el río / el lago / el mar / el océano / las montañas / la sierra / la cordillera</w:t>
            </w:r>
          </w:p>
          <w:p w:rsidR="00834FC3" w:rsidRDefault="00834FC3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  <w:p w:rsidR="00CD5A76" w:rsidRPr="00CD5A76" w:rsidRDefault="00CD5A76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(el) norte / sur / este / oeste / nordeste / sudeste / noroeste / sudoeste</w:t>
            </w:r>
          </w:p>
        </w:tc>
      </w:tr>
    </w:tbl>
    <w:p w:rsidR="00332355" w:rsidRDefault="00332355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CD5A76">
        <w:rPr>
          <w:rFonts w:ascii="Comic Sans MS" w:eastAsia="Arial Unicode MS" w:hAnsi="Comic Sans MS" w:cs="Times New Roman"/>
          <w:sz w:val="24"/>
          <w:szCs w:val="24"/>
          <w:lang w:val="es-ES_tradnl"/>
        </w:rPr>
        <w:t> </w:t>
      </w:r>
    </w:p>
    <w:p w:rsidR="00834FC3" w:rsidRDefault="00834FC3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p w:rsidR="00834FC3" w:rsidRDefault="00834FC3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</w:p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62"/>
        <w:gridCol w:w="5397"/>
      </w:tblGrid>
      <w:tr w:rsidR="00332355" w:rsidRPr="00802BAB" w:rsidTr="00B046EF">
        <w:trPr>
          <w:jc w:val="center"/>
        </w:trPr>
        <w:tc>
          <w:tcPr>
            <w:tcW w:w="10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lastRenderedPageBreak/>
              <w:t>MATERIALS NEEDED</w:t>
            </w:r>
          </w:p>
        </w:tc>
      </w:tr>
      <w:tr w:rsidR="00332355" w:rsidRPr="00802BAB" w:rsidTr="00B046EF">
        <w:trPr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INSTRUCTOR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STUDENT</w:t>
            </w:r>
          </w:p>
        </w:tc>
      </w:tr>
      <w:tr w:rsidR="00332355" w:rsidRPr="00802BAB" w:rsidTr="00234D11">
        <w:trPr>
          <w:trHeight w:val="170"/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PowerPoint presentation</w:t>
            </w:r>
          </w:p>
          <w:p w:rsidR="009342B2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proxima</w:t>
            </w:r>
            <w:proofErr w:type="spellEnd"/>
          </w:p>
          <w:p w:rsidR="009342B2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laptops</w:t>
            </w:r>
          </w:p>
          <w:p w:rsidR="009342B2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rubric</w:t>
            </w:r>
          </w:p>
          <w:p w:rsidR="00332355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group cards</w:t>
            </w:r>
          </w:p>
          <w:p w:rsidR="00834FC3" w:rsidRDefault="00834FC3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notes organizer</w:t>
            </w:r>
          </w:p>
          <w:p w:rsidR="00234D11" w:rsidRPr="00802BAB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  </w:t>
            </w:r>
          </w:p>
        </w:tc>
      </w:tr>
    </w:tbl>
    <w:p w:rsidR="00D2427A" w:rsidRDefault="00D2427A"/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859"/>
      </w:tblGrid>
      <w:tr w:rsidR="00234D11" w:rsidRPr="00802BAB" w:rsidTr="0004508C">
        <w:trPr>
          <w:trHeight w:val="1097"/>
          <w:jc w:val="center"/>
        </w:trPr>
        <w:tc>
          <w:tcPr>
            <w:tcW w:w="10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11" w:rsidRDefault="00234D11" w:rsidP="00234D1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Pr="00234D11">
              <w:rPr>
                <w:rFonts w:ascii="Comic Sans MS" w:hAnsi="Comic Sans MS"/>
                <w:sz w:val="24"/>
                <w:szCs w:val="24"/>
              </w:rPr>
              <w:t>daptations For Special Needs</w:t>
            </w:r>
            <w:r>
              <w:rPr>
                <w:rFonts w:ascii="Comic Sans MS" w:hAnsi="Comic Sans MS"/>
                <w:sz w:val="24"/>
                <w:szCs w:val="24"/>
              </w:rPr>
              <w:t>:</w:t>
            </w:r>
          </w:p>
          <w:p w:rsidR="00234D11" w:rsidRPr="00234D11" w:rsidRDefault="009342B2" w:rsidP="0004508C">
            <w:pPr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1. IEP: </w:t>
            </w:r>
            <w:r w:rsidR="000D4974">
              <w:rPr>
                <w:rFonts w:ascii="Comic Sans MS" w:hAnsi="Comic Sans MS"/>
                <w:sz w:val="24"/>
                <w:szCs w:val="24"/>
              </w:rPr>
              <w:t>teacher placement on group / assigned specific task</w:t>
            </w:r>
            <w:r w:rsidR="00234D11" w:rsidRPr="00234D11">
              <w:rPr>
                <w:rFonts w:ascii="Comic Sans MS" w:eastAsia="Arial Unicode MS" w:hAnsi="Comic Sans MS" w:cs="Times New Roman"/>
                <w:sz w:val="24"/>
                <w:szCs w:val="24"/>
              </w:rPr>
              <w:t>  </w:t>
            </w:r>
          </w:p>
        </w:tc>
      </w:tr>
    </w:tbl>
    <w:p w:rsidR="00234D11" w:rsidRDefault="00234D11"/>
    <w:p w:rsidR="002922F3" w:rsidRPr="00024B83" w:rsidRDefault="002922F3" w:rsidP="002922F3">
      <w:pPr>
        <w:jc w:val="center"/>
        <w:rPr>
          <w:rFonts w:ascii="Comic Sans MS" w:hAnsi="Comic Sans MS"/>
          <w:sz w:val="24"/>
          <w:szCs w:val="24"/>
          <w:lang w:val="es-ES_tradnl"/>
        </w:rPr>
      </w:pPr>
      <w:r w:rsidRPr="00024B83">
        <w:rPr>
          <w:rFonts w:ascii="Comic Sans MS" w:hAnsi="Comic Sans MS"/>
          <w:sz w:val="24"/>
          <w:szCs w:val="24"/>
          <w:lang w:val="es-ES_tradnl"/>
        </w:rPr>
        <w:t>REFERENCES</w:t>
      </w:r>
    </w:p>
    <w:p w:rsidR="00426DFD" w:rsidRPr="005A62A8" w:rsidRDefault="000D4974" w:rsidP="00A40DFC">
      <w:pPr>
        <w:rPr>
          <w:rFonts w:ascii="Comic Sans MS" w:hAnsi="Comic Sans MS"/>
          <w:sz w:val="24"/>
          <w:szCs w:val="24"/>
        </w:rPr>
      </w:pPr>
      <w:r w:rsidRPr="000D4974">
        <w:rPr>
          <w:rFonts w:ascii="Comic Sans MS" w:hAnsi="Comic Sans MS"/>
          <w:sz w:val="24"/>
          <w:szCs w:val="24"/>
          <w:lang w:val="es-ES_tradnl"/>
        </w:rPr>
        <w:t>La Hispani</w:t>
      </w:r>
      <w:r>
        <w:rPr>
          <w:rFonts w:ascii="Comic Sans MS" w:hAnsi="Comic Sans MS"/>
          <w:sz w:val="24"/>
          <w:szCs w:val="24"/>
          <w:lang w:val="es-ES_tradnl"/>
        </w:rPr>
        <w:t>a</w:t>
      </w:r>
      <w:r w:rsidRPr="000D4974">
        <w:rPr>
          <w:rFonts w:ascii="Comic Sans MS" w:hAnsi="Comic Sans MS"/>
          <w:sz w:val="24"/>
          <w:szCs w:val="24"/>
          <w:lang w:val="es-ES_tradnl"/>
        </w:rPr>
        <w:t xml:space="preserve"> Romana. </w:t>
      </w:r>
      <w:r w:rsidR="005A62A8">
        <w:rPr>
          <w:rFonts w:ascii="Comic Sans MS" w:hAnsi="Comic Sans MS"/>
          <w:i/>
          <w:sz w:val="24"/>
          <w:szCs w:val="24"/>
          <w:lang w:val="es-ES_tradnl"/>
        </w:rPr>
        <w:t>Cultura</w:t>
      </w:r>
      <w:r w:rsidR="005A62A8" w:rsidRPr="005A62A8">
        <w:rPr>
          <w:rFonts w:ascii="Comic Sans MS" w:hAnsi="Comic Sans MS"/>
          <w:i/>
          <w:sz w:val="24"/>
          <w:szCs w:val="24"/>
          <w:lang w:val="es-ES_tradnl"/>
        </w:rPr>
        <w:t xml:space="preserve"> Clásica</w:t>
      </w:r>
      <w:r w:rsidR="005A62A8">
        <w:rPr>
          <w:rFonts w:ascii="Comic Sans MS" w:hAnsi="Comic Sans MS"/>
          <w:sz w:val="24"/>
          <w:szCs w:val="24"/>
          <w:lang w:val="es-ES_tradnl"/>
        </w:rPr>
        <w:t xml:space="preserve">. </w:t>
      </w:r>
      <w:r w:rsidR="005A62A8" w:rsidRPr="005A62A8">
        <w:rPr>
          <w:rFonts w:ascii="Comic Sans MS" w:hAnsi="Comic Sans MS"/>
          <w:sz w:val="24"/>
          <w:szCs w:val="24"/>
        </w:rPr>
        <w:t xml:space="preserve">(August 8, 2010). </w:t>
      </w:r>
      <w:r w:rsidR="005A62A8">
        <w:rPr>
          <w:rFonts w:ascii="Comic Sans MS" w:hAnsi="Comic Sans MS"/>
          <w:sz w:val="24"/>
          <w:szCs w:val="24"/>
        </w:rPr>
        <w:tab/>
      </w:r>
      <w:r w:rsidR="00426DFD" w:rsidRPr="005A62A8">
        <w:rPr>
          <w:rFonts w:ascii="Comic Sans MS" w:hAnsi="Comic Sans MS"/>
          <w:sz w:val="24"/>
          <w:szCs w:val="24"/>
        </w:rPr>
        <w:t>http://recursos.cnice.mec.es/latingriego/Palladium/cclasica/esc339ca1.php</w:t>
      </w:r>
    </w:p>
    <w:p w:rsidR="008B0CD7" w:rsidRPr="00834FC3" w:rsidRDefault="000D497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val="es-ES_tradnl"/>
        </w:rPr>
        <w:t>L</w:t>
      </w:r>
      <w:r w:rsidRPr="00B02D59">
        <w:rPr>
          <w:rFonts w:ascii="Comic Sans MS" w:hAnsi="Comic Sans MS"/>
          <w:sz w:val="24"/>
          <w:szCs w:val="24"/>
          <w:lang w:val="es-ES_tradnl"/>
        </w:rPr>
        <w:t>os carpetanos II</w:t>
      </w:r>
      <w:r>
        <w:rPr>
          <w:rFonts w:ascii="Comic Sans MS" w:hAnsi="Comic Sans MS"/>
          <w:sz w:val="24"/>
          <w:szCs w:val="24"/>
          <w:lang w:val="es-ES_tradnl"/>
        </w:rPr>
        <w:t xml:space="preserve">. </w:t>
      </w:r>
      <w:proofErr w:type="spellStart"/>
      <w:r w:rsidRPr="000D4974">
        <w:rPr>
          <w:rFonts w:ascii="Comic Sans MS" w:hAnsi="Comic Sans MS"/>
          <w:i/>
          <w:sz w:val="24"/>
          <w:szCs w:val="24"/>
          <w:lang w:val="es-ES_tradnl"/>
        </w:rPr>
        <w:t>Liceus</w:t>
      </w:r>
      <w:proofErr w:type="spellEnd"/>
      <w:r w:rsidRPr="000D4974">
        <w:rPr>
          <w:rFonts w:ascii="Comic Sans MS" w:hAnsi="Comic Sans MS"/>
          <w:sz w:val="24"/>
          <w:szCs w:val="24"/>
          <w:lang w:val="es-ES_tradnl"/>
        </w:rPr>
        <w:t xml:space="preserve"> .  </w:t>
      </w:r>
      <w:r w:rsidRPr="00834FC3">
        <w:rPr>
          <w:rFonts w:ascii="Comic Sans MS" w:hAnsi="Comic Sans MS"/>
          <w:sz w:val="24"/>
          <w:szCs w:val="24"/>
        </w:rPr>
        <w:t xml:space="preserve">(August 8, 2010)   </w:t>
      </w:r>
      <w:r w:rsidR="00B02D59" w:rsidRPr="00834FC3">
        <w:rPr>
          <w:rFonts w:ascii="Comic Sans MS" w:hAnsi="Comic Sans MS"/>
          <w:sz w:val="24"/>
          <w:szCs w:val="24"/>
        </w:rPr>
        <w:t>http://www.liceus.com/cgi-</w:t>
      </w:r>
      <w:r w:rsidR="00834FC3">
        <w:rPr>
          <w:rFonts w:ascii="Comic Sans MS" w:hAnsi="Comic Sans MS"/>
          <w:sz w:val="24"/>
          <w:szCs w:val="24"/>
        </w:rPr>
        <w:tab/>
      </w:r>
      <w:r w:rsidR="00B02D59" w:rsidRPr="00834FC3">
        <w:rPr>
          <w:rFonts w:ascii="Comic Sans MS" w:hAnsi="Comic Sans MS"/>
          <w:sz w:val="24"/>
          <w:szCs w:val="24"/>
        </w:rPr>
        <w:t>bin/</w:t>
      </w:r>
      <w:r w:rsidR="00834FC3" w:rsidRPr="00834FC3">
        <w:rPr>
          <w:rFonts w:ascii="Comic Sans MS" w:hAnsi="Comic Sans MS"/>
          <w:sz w:val="24"/>
          <w:szCs w:val="24"/>
        </w:rPr>
        <w:t>ac/</w:t>
      </w:r>
      <w:proofErr w:type="spellStart"/>
      <w:r w:rsidR="00834FC3" w:rsidRPr="00834FC3">
        <w:rPr>
          <w:rFonts w:ascii="Comic Sans MS" w:hAnsi="Comic Sans MS"/>
          <w:sz w:val="24"/>
          <w:szCs w:val="24"/>
        </w:rPr>
        <w:t>pu</w:t>
      </w:r>
      <w:proofErr w:type="spellEnd"/>
      <w:r w:rsidR="00834FC3" w:rsidRPr="00834FC3">
        <w:rPr>
          <w:rFonts w:ascii="Comic Sans MS" w:hAnsi="Comic Sans MS"/>
          <w:sz w:val="24"/>
          <w:szCs w:val="24"/>
        </w:rPr>
        <w:t>/carp2.asp</w:t>
      </w:r>
      <w:r w:rsidR="00B02D59" w:rsidRPr="00834FC3">
        <w:rPr>
          <w:rFonts w:ascii="Comic Sans MS" w:hAnsi="Comic Sans MS"/>
          <w:sz w:val="24"/>
          <w:szCs w:val="24"/>
        </w:rPr>
        <w:t xml:space="preserve"> </w:t>
      </w:r>
    </w:p>
    <w:p w:rsidR="00096D85" w:rsidRDefault="005A62A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val="es-ES_tradnl"/>
        </w:rPr>
        <w:t>Obras públicas y urbanismo</w:t>
      </w:r>
      <w:r w:rsidRPr="000D4974">
        <w:rPr>
          <w:rFonts w:ascii="Comic Sans MS" w:hAnsi="Comic Sans MS"/>
          <w:sz w:val="24"/>
          <w:szCs w:val="24"/>
          <w:lang w:val="es-ES_tradnl"/>
        </w:rPr>
        <w:t xml:space="preserve">. </w:t>
      </w:r>
      <w:r>
        <w:rPr>
          <w:rFonts w:ascii="Comic Sans MS" w:hAnsi="Comic Sans MS"/>
          <w:i/>
          <w:sz w:val="24"/>
          <w:szCs w:val="24"/>
          <w:lang w:val="es-ES_tradnl"/>
        </w:rPr>
        <w:t>Cultura</w:t>
      </w:r>
      <w:r w:rsidRPr="005A62A8">
        <w:rPr>
          <w:rFonts w:ascii="Comic Sans MS" w:hAnsi="Comic Sans MS"/>
          <w:i/>
          <w:sz w:val="24"/>
          <w:szCs w:val="24"/>
          <w:lang w:val="es-ES_tradnl"/>
        </w:rPr>
        <w:t xml:space="preserve"> Clásica</w:t>
      </w:r>
      <w:r>
        <w:rPr>
          <w:rFonts w:ascii="Comic Sans MS" w:hAnsi="Comic Sans MS"/>
          <w:sz w:val="24"/>
          <w:szCs w:val="24"/>
          <w:lang w:val="es-ES_tradnl"/>
        </w:rPr>
        <w:t xml:space="preserve">. </w:t>
      </w:r>
      <w:r w:rsidRPr="005A62A8">
        <w:rPr>
          <w:rFonts w:ascii="Comic Sans MS" w:hAnsi="Comic Sans MS"/>
          <w:sz w:val="24"/>
          <w:szCs w:val="24"/>
        </w:rPr>
        <w:t xml:space="preserve">(August 8, 2010). </w:t>
      </w:r>
      <w:r>
        <w:rPr>
          <w:rFonts w:ascii="Comic Sans MS" w:hAnsi="Comic Sans MS"/>
          <w:sz w:val="24"/>
          <w:szCs w:val="24"/>
        </w:rPr>
        <w:tab/>
      </w:r>
      <w:r w:rsidR="00FB4B76" w:rsidRPr="005A62A8">
        <w:rPr>
          <w:rFonts w:ascii="Comic Sans MS" w:hAnsi="Comic Sans MS"/>
          <w:sz w:val="24"/>
          <w:szCs w:val="24"/>
        </w:rPr>
        <w:t xml:space="preserve">http://recursos.cnice.mec.es/latingriego/Palladium/cclasica/esc336ca1.php </w:t>
      </w:r>
    </w:p>
    <w:p w:rsidR="00AA7339" w:rsidRPr="00024B83" w:rsidRDefault="00AA7339" w:rsidP="00A40DFC">
      <w:pPr>
        <w:rPr>
          <w:rFonts w:ascii="Comic Sans MS" w:hAnsi="Comic Sans MS"/>
          <w:b/>
          <w:sz w:val="24"/>
          <w:szCs w:val="24"/>
        </w:rPr>
        <w:sectPr w:rsidR="00AA7339" w:rsidRPr="00024B83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AA7339" w:rsidRPr="00EC491F" w:rsidRDefault="00AA7339" w:rsidP="00AA7339">
      <w:pPr>
        <w:rPr>
          <w:rFonts w:ascii="Comic Sans MS" w:hAnsi="Comic Sans MS"/>
          <w:b/>
          <w:sz w:val="24"/>
          <w:szCs w:val="24"/>
          <w:lang w:val="es-ES_tradnl"/>
        </w:rPr>
      </w:pPr>
      <w:r w:rsidRPr="00EC491F">
        <w:rPr>
          <w:rFonts w:ascii="Comic Sans MS" w:hAnsi="Comic Sans MS"/>
          <w:b/>
          <w:sz w:val="24"/>
          <w:szCs w:val="24"/>
          <w:lang w:val="es-ES_tradnl"/>
        </w:rPr>
        <w:lastRenderedPageBreak/>
        <w:t>l</w:t>
      </w:r>
      <w:r w:rsidR="00096D85">
        <w:rPr>
          <w:rFonts w:ascii="Comic Sans MS" w:hAnsi="Comic Sans MS"/>
          <w:b/>
          <w:sz w:val="24"/>
          <w:szCs w:val="24"/>
          <w:lang w:val="es-ES_tradnl"/>
        </w:rPr>
        <w:t>os grupos culturales antes de los romanos</w:t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 w:rsidRPr="00EC491F">
        <w:rPr>
          <w:rFonts w:ascii="Comic Sans MS" w:hAnsi="Comic Sans MS"/>
          <w:b/>
          <w:sz w:val="24"/>
          <w:szCs w:val="24"/>
          <w:lang w:val="es-ES_tradnl"/>
        </w:rPr>
        <w:t>español 7</w:t>
      </w:r>
    </w:p>
    <w:p w:rsidR="00AA7339" w:rsidRDefault="00AA7339" w:rsidP="00AA7339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 Clase _____</w:t>
      </w:r>
      <w:r>
        <w:rPr>
          <w:rFonts w:ascii="Comic Sans MS" w:hAnsi="Comic Sans MS"/>
          <w:sz w:val="24"/>
          <w:szCs w:val="24"/>
          <w:lang w:val="es-ES_tradnl"/>
        </w:rPr>
        <w:t xml:space="preserve">  Fecha</w:t>
      </w:r>
      <w:r w:rsidRPr="00EC491F">
        <w:rPr>
          <w:rFonts w:ascii="Comic Sans MS" w:hAnsi="Comic Sans MS"/>
          <w:sz w:val="24"/>
          <w:szCs w:val="24"/>
          <w:lang w:val="es-ES_tradnl"/>
        </w:rPr>
        <w:t xml:space="preserve"> _______________________________</w:t>
      </w:r>
    </w:p>
    <w:tbl>
      <w:tblPr>
        <w:tblStyle w:val="TableGrid"/>
        <w:tblW w:w="0" w:type="auto"/>
        <w:tblLook w:val="04A0"/>
      </w:tblPr>
      <w:tblGrid>
        <w:gridCol w:w="3474"/>
        <w:gridCol w:w="3474"/>
        <w:gridCol w:w="2700"/>
        <w:gridCol w:w="4248"/>
      </w:tblGrid>
      <w:tr w:rsidR="00096D85" w:rsidRPr="00096D85" w:rsidTr="0004508C">
        <w:tc>
          <w:tcPr>
            <w:tcW w:w="3474" w:type="dxa"/>
          </w:tcPr>
          <w:p w:rsidR="00096D85" w:rsidRPr="00096D85" w:rsidRDefault="00096D85" w:rsidP="00096D85">
            <w:pPr>
              <w:jc w:val="center"/>
              <w:rPr>
                <w:rFonts w:ascii="Comic Sans MS" w:hAnsi="Comic Sans MS"/>
                <w:b/>
                <w:sz w:val="32"/>
                <w:szCs w:val="32"/>
                <w:lang w:val="es-ES_tradnl"/>
              </w:rPr>
            </w:pPr>
            <w:r>
              <w:rPr>
                <w:rFonts w:ascii="Comic Sans MS" w:hAnsi="Comic Sans MS"/>
                <w:b/>
                <w:sz w:val="32"/>
                <w:szCs w:val="32"/>
                <w:lang w:val="es-ES_tradnl"/>
              </w:rPr>
              <w:t>GRUPO CULTURAL</w:t>
            </w:r>
          </w:p>
        </w:tc>
        <w:tc>
          <w:tcPr>
            <w:tcW w:w="3474" w:type="dxa"/>
          </w:tcPr>
          <w:p w:rsidR="00096D85" w:rsidRPr="00096D85" w:rsidRDefault="00096D85" w:rsidP="00096D85">
            <w:pPr>
              <w:jc w:val="center"/>
              <w:rPr>
                <w:rFonts w:ascii="Comic Sans MS" w:hAnsi="Comic Sans MS"/>
                <w:b/>
                <w:sz w:val="32"/>
                <w:szCs w:val="32"/>
                <w:lang w:val="es-ES_tradnl"/>
              </w:rPr>
            </w:pPr>
            <w:r>
              <w:rPr>
                <w:rFonts w:ascii="Comic Sans MS" w:hAnsi="Comic Sans MS"/>
                <w:b/>
                <w:sz w:val="32"/>
                <w:szCs w:val="32"/>
                <w:lang w:val="es-ES_tradnl"/>
              </w:rPr>
              <w:t>LOCACIÓN</w:t>
            </w:r>
          </w:p>
        </w:tc>
        <w:tc>
          <w:tcPr>
            <w:tcW w:w="2700" w:type="dxa"/>
          </w:tcPr>
          <w:p w:rsidR="00096D85" w:rsidRPr="00096D85" w:rsidRDefault="0004508C" w:rsidP="00096D85">
            <w:pPr>
              <w:jc w:val="center"/>
              <w:rPr>
                <w:rFonts w:ascii="Comic Sans MS" w:hAnsi="Comic Sans MS"/>
                <w:b/>
                <w:sz w:val="32"/>
                <w:szCs w:val="32"/>
                <w:lang w:val="es-ES_tradnl"/>
              </w:rPr>
            </w:pPr>
            <w:r>
              <w:rPr>
                <w:rFonts w:ascii="Comic Sans MS" w:hAnsi="Comic Sans MS"/>
                <w:b/>
                <w:sz w:val="32"/>
                <w:szCs w:val="32"/>
                <w:lang w:val="es-ES_tradnl"/>
              </w:rPr>
              <w:t>ÉPOCA</w:t>
            </w:r>
          </w:p>
        </w:tc>
        <w:tc>
          <w:tcPr>
            <w:tcW w:w="4248" w:type="dxa"/>
          </w:tcPr>
          <w:p w:rsidR="00096D85" w:rsidRPr="00096D85" w:rsidRDefault="00096D85" w:rsidP="00096D85">
            <w:pPr>
              <w:jc w:val="center"/>
              <w:rPr>
                <w:rFonts w:ascii="Comic Sans MS" w:hAnsi="Comic Sans MS"/>
                <w:b/>
                <w:sz w:val="32"/>
                <w:szCs w:val="32"/>
                <w:lang w:val="es-ES_tradnl"/>
              </w:rPr>
            </w:pPr>
            <w:r>
              <w:rPr>
                <w:rFonts w:ascii="Comic Sans MS" w:hAnsi="Comic Sans MS"/>
                <w:b/>
                <w:sz w:val="32"/>
                <w:szCs w:val="32"/>
                <w:lang w:val="es-ES_tradnl"/>
              </w:rPr>
              <w:t>PRODUCTOS</w:t>
            </w: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  <w:tr w:rsidR="00096D85" w:rsidTr="0004508C">
        <w:trPr>
          <w:trHeight w:val="713"/>
        </w:trPr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3474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2700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  <w:tc>
          <w:tcPr>
            <w:tcW w:w="4248" w:type="dxa"/>
          </w:tcPr>
          <w:p w:rsidR="00096D85" w:rsidRDefault="00096D85" w:rsidP="00096D85">
            <w:pPr>
              <w:rPr>
                <w:rFonts w:ascii="Comic Sans MS" w:hAnsi="Comic Sans MS"/>
                <w:sz w:val="24"/>
                <w:szCs w:val="24"/>
                <w:lang w:val="es-ES_tradnl"/>
              </w:rPr>
            </w:pPr>
          </w:p>
        </w:tc>
      </w:tr>
    </w:tbl>
    <w:p w:rsidR="00AA7339" w:rsidRPr="00AA7339" w:rsidRDefault="00AA7339" w:rsidP="00096D85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</w:p>
    <w:sectPr w:rsidR="00AA7339" w:rsidRPr="00AA7339" w:rsidSect="00AA7339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EEB"/>
    <w:multiLevelType w:val="hybridMultilevel"/>
    <w:tmpl w:val="BE08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2355"/>
    <w:rsid w:val="00024B83"/>
    <w:rsid w:val="0004508C"/>
    <w:rsid w:val="000617C3"/>
    <w:rsid w:val="00096D85"/>
    <w:rsid w:val="000D4974"/>
    <w:rsid w:val="0017120D"/>
    <w:rsid w:val="001D65D2"/>
    <w:rsid w:val="00234D11"/>
    <w:rsid w:val="00263664"/>
    <w:rsid w:val="002922F3"/>
    <w:rsid w:val="002E7A48"/>
    <w:rsid w:val="003154A7"/>
    <w:rsid w:val="00332355"/>
    <w:rsid w:val="00367387"/>
    <w:rsid w:val="00395D50"/>
    <w:rsid w:val="00410A17"/>
    <w:rsid w:val="00426DFD"/>
    <w:rsid w:val="005922F0"/>
    <w:rsid w:val="005A62A8"/>
    <w:rsid w:val="005D004A"/>
    <w:rsid w:val="00612B9A"/>
    <w:rsid w:val="00664F6D"/>
    <w:rsid w:val="006945C5"/>
    <w:rsid w:val="006B6F7C"/>
    <w:rsid w:val="007162F1"/>
    <w:rsid w:val="007B095A"/>
    <w:rsid w:val="007F0F17"/>
    <w:rsid w:val="008008EA"/>
    <w:rsid w:val="0081052A"/>
    <w:rsid w:val="00834FC3"/>
    <w:rsid w:val="00873FA0"/>
    <w:rsid w:val="008B0CD7"/>
    <w:rsid w:val="009342B2"/>
    <w:rsid w:val="00973860"/>
    <w:rsid w:val="009A3ECF"/>
    <w:rsid w:val="009B0A6A"/>
    <w:rsid w:val="009E33A8"/>
    <w:rsid w:val="009F5571"/>
    <w:rsid w:val="00A167A1"/>
    <w:rsid w:val="00A40DFC"/>
    <w:rsid w:val="00A41BC8"/>
    <w:rsid w:val="00A44628"/>
    <w:rsid w:val="00AA7339"/>
    <w:rsid w:val="00AD3132"/>
    <w:rsid w:val="00AF0F40"/>
    <w:rsid w:val="00AF4ED8"/>
    <w:rsid w:val="00B02D59"/>
    <w:rsid w:val="00B06063"/>
    <w:rsid w:val="00B14905"/>
    <w:rsid w:val="00B33EFB"/>
    <w:rsid w:val="00B72037"/>
    <w:rsid w:val="00BC3AAC"/>
    <w:rsid w:val="00C40EE0"/>
    <w:rsid w:val="00C76866"/>
    <w:rsid w:val="00C90858"/>
    <w:rsid w:val="00CD5A76"/>
    <w:rsid w:val="00CE14FF"/>
    <w:rsid w:val="00D2427A"/>
    <w:rsid w:val="00D9795F"/>
    <w:rsid w:val="00DE6780"/>
    <w:rsid w:val="00EC2C35"/>
    <w:rsid w:val="00EC491F"/>
    <w:rsid w:val="00ED77C2"/>
    <w:rsid w:val="00EE4E9D"/>
    <w:rsid w:val="00EF10DE"/>
    <w:rsid w:val="00F03919"/>
    <w:rsid w:val="00F43710"/>
    <w:rsid w:val="00F76D58"/>
    <w:rsid w:val="00FB4B76"/>
    <w:rsid w:val="00FE3B8B"/>
    <w:rsid w:val="00FE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55"/>
    <w:rPr>
      <w:rFonts w:ascii="Calibri" w:eastAsia="SimSun" w:hAnsi="Calibri"/>
      <w:sz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3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DE6780"/>
    <w:rPr>
      <w:color w:val="0000FF"/>
      <w:u w:val="single"/>
    </w:rPr>
  </w:style>
  <w:style w:type="paragraph" w:styleId="NoSpacing">
    <w:name w:val="No Spacing"/>
    <w:uiPriority w:val="1"/>
    <w:qFormat/>
    <w:rsid w:val="00873FA0"/>
    <w:pPr>
      <w:spacing w:after="0" w:line="240" w:lineRule="auto"/>
    </w:pPr>
    <w:rPr>
      <w:rFonts w:ascii="Calibri" w:eastAsia="SimSun" w:hAnsi="Calibri"/>
      <w:sz w:val="22"/>
      <w:lang w:eastAsia="zh-CN"/>
    </w:rPr>
  </w:style>
  <w:style w:type="table" w:styleId="TableGrid">
    <w:name w:val="Table Grid"/>
    <w:basedOn w:val="TableNormal"/>
    <w:uiPriority w:val="59"/>
    <w:rsid w:val="00096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13</cp:revision>
  <dcterms:created xsi:type="dcterms:W3CDTF">2010-08-07T16:33:00Z</dcterms:created>
  <dcterms:modified xsi:type="dcterms:W3CDTF">2010-08-09T18:48:00Z</dcterms:modified>
</cp:coreProperties>
</file>